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8497" w14:textId="77777777" w:rsidR="008652FC" w:rsidRPr="008652FC" w:rsidRDefault="008652FC" w:rsidP="008652F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1EC48A45" w14:textId="77777777" w:rsidR="008652FC" w:rsidRPr="008652FC" w:rsidRDefault="008652FC" w:rsidP="008652F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74F944BE" w14:textId="77777777" w:rsidR="008652FC" w:rsidRPr="008652FC" w:rsidRDefault="008652FC" w:rsidP="008652F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F1866" w14:textId="77777777" w:rsidR="008652FC" w:rsidRPr="008652FC" w:rsidRDefault="008652FC" w:rsidP="008652FC">
      <w:pPr>
        <w:spacing w:after="200" w:line="216" w:lineRule="auto"/>
        <w:ind w:firstLine="60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СОГЛАСИЕ НА ОБРАБОТКУ ПЕРСОНАЛЬНЫХ ДАННЫХ</w:t>
      </w:r>
    </w:p>
    <w:p w14:paraId="38E7BFC5" w14:textId="77777777" w:rsidR="008652FC" w:rsidRPr="008652FC" w:rsidRDefault="008652FC" w:rsidP="008652FC">
      <w:pPr>
        <w:spacing w:after="200" w:line="216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652F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652F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652F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652FC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652FC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             «__</w:t>
      </w:r>
      <w:proofErr w:type="gramStart"/>
      <w:r w:rsidRPr="008652FC">
        <w:rPr>
          <w:rFonts w:ascii="Times New Roman" w:eastAsia="Times New Roman" w:hAnsi="Times New Roman" w:cs="Times New Roman"/>
          <w:szCs w:val="20"/>
          <w:lang w:eastAsia="ru-RU"/>
        </w:rPr>
        <w:t>_»_</w:t>
      </w:r>
      <w:proofErr w:type="gramEnd"/>
      <w:r w:rsidRPr="008652FC">
        <w:rPr>
          <w:rFonts w:ascii="Times New Roman" w:eastAsia="Times New Roman" w:hAnsi="Times New Roman" w:cs="Times New Roman"/>
          <w:szCs w:val="20"/>
          <w:lang w:eastAsia="ru-RU"/>
        </w:rPr>
        <w:t>________2025г.</w:t>
      </w:r>
    </w:p>
    <w:p w14:paraId="2DB4C3AE" w14:textId="77777777" w:rsidR="008652FC" w:rsidRPr="008652FC" w:rsidRDefault="008652FC" w:rsidP="008652FC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Я, __________________________________________________________________________________,</w:t>
      </w:r>
    </w:p>
    <w:p w14:paraId="0AC3BF42" w14:textId="77777777" w:rsidR="008652FC" w:rsidRPr="008652FC" w:rsidRDefault="008652FC" w:rsidP="008652F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          (фамилия, имя, отчество полностью)</w:t>
      </w:r>
    </w:p>
    <w:p w14:paraId="128D00AD" w14:textId="77777777" w:rsidR="008652FC" w:rsidRPr="008652FC" w:rsidRDefault="008652FC" w:rsidP="008652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__________________________________________серия ____________№_______________________</w:t>
      </w:r>
    </w:p>
    <w:p w14:paraId="465F9B14" w14:textId="77777777" w:rsidR="008652FC" w:rsidRPr="008652FC" w:rsidRDefault="008652FC" w:rsidP="008652F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   (вид документа, удостоверяющего личность)</w:t>
      </w:r>
    </w:p>
    <w:p w14:paraId="5CCD2AE0" w14:textId="77777777" w:rsidR="008652FC" w:rsidRPr="008652FC" w:rsidRDefault="008652FC" w:rsidP="008652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выдан_____________________________________________________, _________________________</w:t>
      </w:r>
    </w:p>
    <w:p w14:paraId="45F2C0B2" w14:textId="77777777" w:rsidR="008652FC" w:rsidRPr="008652FC" w:rsidRDefault="008652FC" w:rsidP="008652F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                  (кем и когда, код подразделения)</w:t>
      </w:r>
    </w:p>
    <w:p w14:paraId="0CD74708" w14:textId="77777777" w:rsidR="008652FC" w:rsidRPr="008652FC" w:rsidRDefault="008652FC" w:rsidP="008652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проживающий (</w:t>
      </w:r>
      <w:proofErr w:type="spellStart"/>
      <w:r w:rsidRPr="008652FC">
        <w:rPr>
          <w:rFonts w:ascii="Times New Roman" w:eastAsia="Times New Roman" w:hAnsi="Times New Roman" w:cs="Times New Roman"/>
          <w:szCs w:val="20"/>
          <w:lang w:eastAsia="ru-RU"/>
        </w:rPr>
        <w:t>ая</w:t>
      </w:r>
      <w:proofErr w:type="spellEnd"/>
      <w:r w:rsidRPr="008652FC">
        <w:rPr>
          <w:rFonts w:ascii="Times New Roman" w:eastAsia="Times New Roman" w:hAnsi="Times New Roman" w:cs="Times New Roman"/>
          <w:szCs w:val="20"/>
          <w:lang w:eastAsia="ru-RU"/>
        </w:rPr>
        <w:t>) по адресу ___________________________________________________________</w:t>
      </w:r>
    </w:p>
    <w:p w14:paraId="39CCB3A1" w14:textId="77777777" w:rsidR="008652FC" w:rsidRPr="008652FC" w:rsidRDefault="008652FC" w:rsidP="008652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D140A64" w14:textId="77777777" w:rsidR="008652FC" w:rsidRPr="008652FC" w:rsidRDefault="008652FC" w:rsidP="008652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</w:t>
      </w:r>
    </w:p>
    <w:p w14:paraId="04DF958B" w14:textId="77777777" w:rsidR="008652FC" w:rsidRPr="008652FC" w:rsidRDefault="008652FC" w:rsidP="008652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pacing w:val="-6"/>
          <w:szCs w:val="20"/>
          <w:lang w:eastAsia="ru-RU"/>
        </w:rPr>
        <w:t>настоящим даю своё согласие государственному автономному нетиповому образовательному учреждению Воронежской области «Региональный центр выявления, поддержки и развития способностей и талантов у детей и молодежи «Орион»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14:paraId="1078A8AD" w14:textId="77777777" w:rsidR="008652FC" w:rsidRPr="008652FC" w:rsidRDefault="008652FC" w:rsidP="008652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организационной комитет областного конкурса «Образцовый детский коллектив сферы дополнительного образования Воронежской области» (далее – Конкурс) для обеспечения моего участия в Конкурсе и проводимых в рамках него мероприятий и распространяется на 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доступная, либо известная в любой конкретный момент времени Оператору (далее – персональные данные), в соответствии с Федеральным законом № 152 от 27.07.2006 г. «О персональных данных», Федеральным законом № 273 от 29.12.2012 г. «Об образовании», другими нормативно-правовыми актами в сфере образования.</w:t>
      </w:r>
    </w:p>
    <w:p w14:paraId="7FEBAAA5" w14:textId="77777777" w:rsidR="008652FC" w:rsidRPr="008652FC" w:rsidRDefault="008652FC" w:rsidP="008652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0EFE65D2" w14:textId="77777777" w:rsidR="008652FC" w:rsidRPr="008652FC" w:rsidRDefault="008652FC" w:rsidP="008652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5094CFBA" w14:textId="77777777" w:rsidR="008652FC" w:rsidRPr="008652FC" w:rsidRDefault="008652FC" w:rsidP="008652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 и т.д.).</w:t>
      </w:r>
    </w:p>
    <w:p w14:paraId="77F1F360" w14:textId="77777777" w:rsidR="008652FC" w:rsidRPr="008652FC" w:rsidRDefault="008652FC" w:rsidP="008652FC">
      <w:pPr>
        <w:spacing w:after="200" w:line="216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8129DCB" w14:textId="77777777" w:rsidR="008652FC" w:rsidRPr="008652FC" w:rsidRDefault="008652FC" w:rsidP="008652FC">
      <w:pPr>
        <w:spacing w:after="200" w:line="216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>«___» _____2025г.                  ________________ /__________________/</w:t>
      </w:r>
    </w:p>
    <w:p w14:paraId="1D3C2839" w14:textId="77777777" w:rsidR="008652FC" w:rsidRPr="008652FC" w:rsidRDefault="008652FC" w:rsidP="008652FC">
      <w:pPr>
        <w:spacing w:after="200" w:line="216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8652F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</w:t>
      </w:r>
      <w:r w:rsidRPr="008652FC">
        <w:rPr>
          <w:rFonts w:ascii="Times New Roman" w:eastAsia="Times New Roman" w:hAnsi="Times New Roman" w:cs="Times New Roman"/>
          <w:i/>
          <w:szCs w:val="20"/>
          <w:lang w:eastAsia="ru-RU"/>
        </w:rPr>
        <w:t>подпись                 ФИО</w:t>
      </w:r>
    </w:p>
    <w:p w14:paraId="5CEE3809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FC"/>
    <w:rsid w:val="00020A42"/>
    <w:rsid w:val="003C5A23"/>
    <w:rsid w:val="003F1404"/>
    <w:rsid w:val="008652FC"/>
    <w:rsid w:val="00924573"/>
    <w:rsid w:val="00D56694"/>
    <w:rsid w:val="00E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5BB9"/>
  <w15:chartTrackingRefBased/>
  <w15:docId w15:val="{BCB8FD15-FA56-49AB-8D6B-B2F892D7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5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5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52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52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52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52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52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52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5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5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52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52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52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5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52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5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2025-03-21T07:33:00Z</dcterms:created>
  <dcterms:modified xsi:type="dcterms:W3CDTF">2025-03-21T07:33:00Z</dcterms:modified>
</cp:coreProperties>
</file>