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C" w:rsidRDefault="009A698C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8C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9A698C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9A6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98C" w:rsidRDefault="009A698C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8C">
        <w:rPr>
          <w:rFonts w:ascii="Times New Roman" w:hAnsi="Times New Roman" w:cs="Times New Roman"/>
          <w:b/>
          <w:sz w:val="28"/>
          <w:szCs w:val="28"/>
        </w:rPr>
        <w:t>по вопросам реализации дополнительных общеобразовательных общеразвивающих программ</w:t>
      </w:r>
    </w:p>
    <w:p w:rsidR="009A698C" w:rsidRDefault="009A698C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8C">
        <w:rPr>
          <w:rFonts w:ascii="Times New Roman" w:hAnsi="Times New Roman" w:cs="Times New Roman"/>
          <w:b/>
          <w:sz w:val="28"/>
          <w:szCs w:val="28"/>
        </w:rPr>
        <w:t xml:space="preserve"> в дистанционной форме </w:t>
      </w:r>
    </w:p>
    <w:p w:rsidR="00564F83" w:rsidRDefault="009A698C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8C">
        <w:rPr>
          <w:rFonts w:ascii="Times New Roman" w:hAnsi="Times New Roman" w:cs="Times New Roman"/>
          <w:b/>
          <w:sz w:val="28"/>
          <w:szCs w:val="28"/>
        </w:rPr>
        <w:t>(в период с 27.03.2020 по 17.04.2020)</w:t>
      </w:r>
    </w:p>
    <w:tbl>
      <w:tblPr>
        <w:tblStyle w:val="a3"/>
        <w:tblpPr w:leftFromText="180" w:rightFromText="180" w:vertAnchor="text" w:horzAnchor="margin" w:tblpX="-436" w:tblpY="1592"/>
        <w:tblW w:w="15872" w:type="dxa"/>
        <w:tblLayout w:type="fixed"/>
        <w:tblLook w:val="04A0" w:firstRow="1" w:lastRow="0" w:firstColumn="1" w:lastColumn="0" w:noHBand="0" w:noVBand="1"/>
      </w:tblPr>
      <w:tblGrid>
        <w:gridCol w:w="898"/>
        <w:gridCol w:w="1476"/>
        <w:gridCol w:w="2846"/>
        <w:gridCol w:w="4273"/>
        <w:gridCol w:w="2268"/>
        <w:gridCol w:w="2155"/>
        <w:gridCol w:w="1956"/>
      </w:tblGrid>
      <w:tr w:rsidR="009A698C" w:rsidRPr="003019F9" w:rsidTr="009A698C">
        <w:trPr>
          <w:trHeight w:val="405"/>
        </w:trPr>
        <w:tc>
          <w:tcPr>
            <w:tcW w:w="898" w:type="dxa"/>
          </w:tcPr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476" w:type="dxa"/>
          </w:tcPr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846" w:type="dxa"/>
          </w:tcPr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273" w:type="dxa"/>
          </w:tcPr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для входа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вебинарную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комнату</w:t>
            </w:r>
          </w:p>
        </w:tc>
        <w:tc>
          <w:tcPr>
            <w:tcW w:w="2268" w:type="dxa"/>
          </w:tcPr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2155" w:type="dxa"/>
          </w:tcPr>
          <w:p w:rsidR="009A698C" w:rsidRPr="009A698C" w:rsidRDefault="00874DE6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  <w:tc>
          <w:tcPr>
            <w:tcW w:w="1956" w:type="dxa"/>
          </w:tcPr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поддержка</w:t>
            </w:r>
          </w:p>
        </w:tc>
      </w:tr>
      <w:tr w:rsidR="009A698C" w:rsidRPr="003019F9" w:rsidTr="009A698C">
        <w:trPr>
          <w:trHeight w:val="545"/>
        </w:trPr>
        <w:tc>
          <w:tcPr>
            <w:tcW w:w="898" w:type="dxa"/>
          </w:tcPr>
          <w:p w:rsidR="009A698C" w:rsidRPr="003019F9" w:rsidRDefault="009A698C" w:rsidP="009A698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A698C" w:rsidRPr="003019F9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27.03.2020</w:t>
            </w:r>
          </w:p>
          <w:p w:rsidR="009A698C" w:rsidRPr="003019F9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6" w:type="dxa"/>
          </w:tcPr>
          <w:p w:rsidR="009A698C" w:rsidRPr="003019F9" w:rsidRDefault="009A698C" w:rsidP="009A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>«Из опыта работы по организации образовательного процесса в дистанционной форме с использованием мобильных устройств (смартфоны, планшеты)»</w:t>
            </w:r>
          </w:p>
        </w:tc>
        <w:tc>
          <w:tcPr>
            <w:tcW w:w="4273" w:type="dxa"/>
          </w:tcPr>
          <w:p w:rsidR="009A698C" w:rsidRPr="003019F9" w:rsidRDefault="009A698C" w:rsidP="009A698C">
            <w:pPr>
              <w:ind w:right="12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https://rstdm.myownmeeting.net/login?lang=RU</w:t>
            </w:r>
          </w:p>
        </w:tc>
        <w:tc>
          <w:tcPr>
            <w:tcW w:w="2268" w:type="dxa"/>
          </w:tcPr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Улезько</w:t>
            </w:r>
            <w:proofErr w:type="spellEnd"/>
          </w:p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директора ГАУ</w:t>
            </w:r>
          </w:p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9A698C" w:rsidRPr="009A698C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9A698C" w:rsidRPr="003019F9" w:rsidRDefault="009A698C" w:rsidP="009A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9A698C" w:rsidRPr="009A698C" w:rsidRDefault="009A698C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Ращенко</w:t>
            </w:r>
            <w:proofErr w:type="spellEnd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Евгеньевич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  <w:proofErr w:type="gramEnd"/>
          </w:p>
          <w:p w:rsidR="009A698C" w:rsidRPr="009A698C" w:rsidRDefault="009A698C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9A698C" w:rsidRPr="009A698C" w:rsidRDefault="009A698C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9A698C" w:rsidRPr="009A698C" w:rsidRDefault="009A698C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Семен Олегович</w:t>
            </w:r>
          </w:p>
          <w:p w:rsid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Зарайский</w:t>
            </w:r>
          </w:p>
          <w:p w:rsidR="00874DE6" w:rsidRPr="003019F9" w:rsidRDefault="002B20D9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+7(905)-657-36-81</w:t>
            </w:r>
          </w:p>
        </w:tc>
      </w:tr>
      <w:tr w:rsidR="00874DE6" w:rsidRPr="003019F9" w:rsidTr="009A698C">
        <w:trPr>
          <w:trHeight w:val="545"/>
        </w:trPr>
        <w:tc>
          <w:tcPr>
            <w:tcW w:w="898" w:type="dxa"/>
          </w:tcPr>
          <w:p w:rsidR="00874DE6" w:rsidRPr="003019F9" w:rsidRDefault="00874DE6" w:rsidP="00874DE6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46" w:type="dxa"/>
          </w:tcPr>
          <w:p w:rsidR="00874DE6" w:rsidRPr="00874DE6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874DE6" w:rsidRPr="00874DE6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дистанционных форм</w:t>
            </w:r>
          </w:p>
          <w:p w:rsidR="00874DE6" w:rsidRPr="00874DE6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обучения в реализации</w:t>
            </w:r>
          </w:p>
          <w:p w:rsidR="00874DE6" w:rsidRPr="00874DE6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программ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874DE6" w:rsidRPr="00874DE6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направленности из опыта</w:t>
            </w:r>
          </w:p>
          <w:p w:rsidR="00874DE6" w:rsidRPr="00874DE6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МБУ ДО БГО Центр</w:t>
            </w:r>
          </w:p>
          <w:p w:rsidR="00874DE6" w:rsidRPr="00874DE6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«Социальная адаптация</w:t>
            </w:r>
          </w:p>
          <w:p w:rsidR="00874DE6" w:rsidRPr="003019F9" w:rsidRDefault="00874DE6" w:rsidP="0087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молодежи»</w:t>
            </w:r>
          </w:p>
        </w:tc>
        <w:tc>
          <w:tcPr>
            <w:tcW w:w="4273" w:type="dxa"/>
          </w:tcPr>
          <w:p w:rsidR="00874DE6" w:rsidRPr="009A698C" w:rsidRDefault="00874DE6" w:rsidP="00874DE6">
            <w:pPr>
              <w:ind w:right="12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https://rstdm.myownmeeting.net/login?lang=RU</w:t>
            </w:r>
          </w:p>
        </w:tc>
        <w:tc>
          <w:tcPr>
            <w:tcW w:w="2268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Улезько</w:t>
            </w:r>
            <w:proofErr w:type="spellEnd"/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директора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МБУ ДО БГО Центр</w:t>
            </w:r>
          </w:p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«Социальная адаптация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молодежи»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Николаевна </w:t>
            </w:r>
          </w:p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МБУ ДО БГО Центр</w:t>
            </w:r>
          </w:p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«Социальная адаптация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молодежи»</w:t>
            </w:r>
          </w:p>
        </w:tc>
        <w:tc>
          <w:tcPr>
            <w:tcW w:w="1956" w:type="dxa"/>
          </w:tcPr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 Олегович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Зарайский</w:t>
            </w:r>
          </w:p>
          <w:p w:rsidR="00874DE6" w:rsidRPr="003019F9" w:rsidRDefault="002B20D9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+7(905)-657-36-81</w:t>
            </w:r>
          </w:p>
        </w:tc>
      </w:tr>
      <w:tr w:rsidR="00874DE6" w:rsidRPr="003019F9" w:rsidTr="009A698C">
        <w:trPr>
          <w:trHeight w:val="1555"/>
        </w:trPr>
        <w:tc>
          <w:tcPr>
            <w:tcW w:w="898" w:type="dxa"/>
          </w:tcPr>
          <w:p w:rsidR="00874DE6" w:rsidRPr="003019F9" w:rsidRDefault="00874DE6" w:rsidP="00874DE6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6" w:type="dxa"/>
          </w:tcPr>
          <w:p w:rsidR="00874DE6" w:rsidRPr="003019F9" w:rsidRDefault="00874DE6" w:rsidP="0087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 xml:space="preserve">«Опыт проведения дистанционных занятий с использованием канала </w:t>
            </w:r>
            <w:r w:rsidRPr="0030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3" w:type="dxa"/>
          </w:tcPr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https://rstdm.myownmeeting.net/login?lang=RU</w:t>
            </w:r>
          </w:p>
        </w:tc>
        <w:tc>
          <w:tcPr>
            <w:tcW w:w="2268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Улезько</w:t>
            </w:r>
            <w:proofErr w:type="spellEnd"/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директора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Комнатный Ростислав </w:t>
            </w:r>
            <w:proofErr w:type="gram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End"/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Семен Олегович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Зарайский</w:t>
            </w:r>
          </w:p>
          <w:p w:rsidR="00874DE6" w:rsidRPr="003019F9" w:rsidRDefault="002B20D9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+7(905)-657-36-81</w:t>
            </w:r>
          </w:p>
        </w:tc>
      </w:tr>
      <w:tr w:rsidR="00874DE6" w:rsidRPr="003019F9" w:rsidTr="009A698C">
        <w:trPr>
          <w:trHeight w:val="1555"/>
        </w:trPr>
        <w:tc>
          <w:tcPr>
            <w:tcW w:w="898" w:type="dxa"/>
          </w:tcPr>
          <w:p w:rsidR="00874DE6" w:rsidRPr="003019F9" w:rsidRDefault="00874DE6" w:rsidP="00874DE6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4.2020</w:t>
            </w:r>
          </w:p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6" w:type="dxa"/>
          </w:tcPr>
          <w:p w:rsidR="00874DE6" w:rsidRPr="003019F9" w:rsidRDefault="00874DE6" w:rsidP="0087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9">
              <w:rPr>
                <w:rFonts w:ascii="Times New Roman" w:hAnsi="Times New Roman" w:cs="Times New Roman"/>
                <w:sz w:val="28"/>
                <w:szCs w:val="28"/>
              </w:rPr>
              <w:t xml:space="preserve">«Из опыта реализации дополнительной общеобразовательной общеразвивающей программы «Подготовка к олимпиадам по химии» с использованием дистанционных образовательных технологий на бесплатной онлайн-платформе </w:t>
            </w:r>
            <w:proofErr w:type="spellStart"/>
            <w:r w:rsidRPr="00301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Stepik</w:t>
            </w:r>
            <w:proofErr w:type="spellEnd"/>
          </w:p>
        </w:tc>
        <w:tc>
          <w:tcPr>
            <w:tcW w:w="4273" w:type="dxa"/>
          </w:tcPr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https://rstdm.myownmeeting.net/login?lang=RU</w:t>
            </w:r>
          </w:p>
        </w:tc>
        <w:tc>
          <w:tcPr>
            <w:tcW w:w="2268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Улезько</w:t>
            </w:r>
            <w:proofErr w:type="spellEnd"/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директора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Пахомова Оксана </w:t>
            </w:r>
            <w:proofErr w:type="gram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End"/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Семен Олегович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Зарайский</w:t>
            </w:r>
          </w:p>
          <w:p w:rsidR="00874DE6" w:rsidRPr="003019F9" w:rsidRDefault="002B20D9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+7(905)-657-36-81</w:t>
            </w:r>
          </w:p>
        </w:tc>
      </w:tr>
      <w:tr w:rsidR="00874DE6" w:rsidRPr="003019F9" w:rsidTr="009A698C">
        <w:trPr>
          <w:trHeight w:val="1372"/>
        </w:trPr>
        <w:tc>
          <w:tcPr>
            <w:tcW w:w="898" w:type="dxa"/>
          </w:tcPr>
          <w:p w:rsidR="00874DE6" w:rsidRPr="003019F9" w:rsidRDefault="00874DE6" w:rsidP="00874DE6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14.04.2020</w:t>
            </w:r>
          </w:p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46" w:type="dxa"/>
          </w:tcPr>
          <w:p w:rsidR="00874DE6" w:rsidRPr="003019F9" w:rsidRDefault="00874DE6" w:rsidP="0087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ресурсов образовательной организации для дистанционного обучения в режиме удаленного доступа»</w:t>
            </w:r>
          </w:p>
        </w:tc>
        <w:tc>
          <w:tcPr>
            <w:tcW w:w="4273" w:type="dxa"/>
          </w:tcPr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https://rstdm.myownmeeting.net/login?lang=RU</w:t>
            </w:r>
          </w:p>
        </w:tc>
        <w:tc>
          <w:tcPr>
            <w:tcW w:w="2268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Улезько</w:t>
            </w:r>
            <w:proofErr w:type="spellEnd"/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директора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Ращенко</w:t>
            </w:r>
            <w:proofErr w:type="spellEnd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  <w:proofErr w:type="gram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End"/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Семен Олегович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Зарайский</w:t>
            </w:r>
          </w:p>
          <w:p w:rsidR="00874DE6" w:rsidRPr="003019F9" w:rsidRDefault="002B20D9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+7(905)-657-36-81</w:t>
            </w:r>
          </w:p>
        </w:tc>
      </w:tr>
      <w:tr w:rsidR="00874DE6" w:rsidRPr="003019F9" w:rsidTr="009A698C">
        <w:trPr>
          <w:trHeight w:val="1240"/>
        </w:trPr>
        <w:tc>
          <w:tcPr>
            <w:tcW w:w="898" w:type="dxa"/>
          </w:tcPr>
          <w:p w:rsidR="00874DE6" w:rsidRPr="003019F9" w:rsidRDefault="00874DE6" w:rsidP="00874DE6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17.04.2020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46" w:type="dxa"/>
          </w:tcPr>
          <w:p w:rsidR="00874DE6" w:rsidRPr="003019F9" w:rsidRDefault="00874DE6" w:rsidP="0087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виртуального лабораторного практикума с использованием бесплатных ресурсов»</w:t>
            </w:r>
          </w:p>
        </w:tc>
        <w:tc>
          <w:tcPr>
            <w:tcW w:w="4273" w:type="dxa"/>
          </w:tcPr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https://rstdm.myownmeeting.net/login?lang=RU</w:t>
            </w:r>
          </w:p>
        </w:tc>
        <w:tc>
          <w:tcPr>
            <w:tcW w:w="2268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Улезько</w:t>
            </w:r>
            <w:proofErr w:type="spellEnd"/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директора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3019F9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Воронина Татьяна </w:t>
            </w:r>
            <w:proofErr w:type="gramStart"/>
            <w:r w:rsidRPr="009A698C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ДО ВО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</w:p>
          <w:p w:rsidR="00874DE6" w:rsidRPr="009A698C" w:rsidRDefault="00874DE6" w:rsidP="0087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«Орион</w:t>
            </w:r>
            <w:r w:rsidRPr="009A6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874DE6" w:rsidRP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Семен Олегович</w:t>
            </w:r>
          </w:p>
          <w:p w:rsidR="00874DE6" w:rsidRDefault="00874DE6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E6">
              <w:rPr>
                <w:rFonts w:ascii="Times New Roman" w:hAnsi="Times New Roman" w:cs="Times New Roman"/>
                <w:sz w:val="28"/>
                <w:szCs w:val="28"/>
              </w:rPr>
              <w:t>Зарайский</w:t>
            </w:r>
          </w:p>
          <w:p w:rsidR="00874DE6" w:rsidRPr="003019F9" w:rsidRDefault="002B20D9" w:rsidP="0087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+7(905)-657-36-81</w:t>
            </w:r>
            <w:bookmarkStart w:id="0" w:name="_GoBack"/>
            <w:bookmarkEnd w:id="0"/>
          </w:p>
        </w:tc>
      </w:tr>
    </w:tbl>
    <w:p w:rsidR="009A698C" w:rsidRPr="009A698C" w:rsidRDefault="009A698C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698C" w:rsidRPr="009A698C" w:rsidSect="009A69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8EF"/>
    <w:multiLevelType w:val="hybridMultilevel"/>
    <w:tmpl w:val="942A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5"/>
    <w:rsid w:val="00181F95"/>
    <w:rsid w:val="002B20D9"/>
    <w:rsid w:val="00564F83"/>
    <w:rsid w:val="00874DE6"/>
    <w:rsid w:val="009A698C"/>
    <w:rsid w:val="00B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9CB2"/>
  <w15:chartTrackingRefBased/>
  <w15:docId w15:val="{5D798CEB-2788-42FC-A744-0D029F7E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 shevchenko</dc:creator>
  <cp:keywords/>
  <dc:description/>
  <cp:lastModifiedBy>valera shevchenko</cp:lastModifiedBy>
  <cp:revision>5</cp:revision>
  <dcterms:created xsi:type="dcterms:W3CDTF">2020-04-04T10:34:00Z</dcterms:created>
  <dcterms:modified xsi:type="dcterms:W3CDTF">2020-04-04T13:19:00Z</dcterms:modified>
</cp:coreProperties>
</file>